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F2D8" w14:textId="77777777" w:rsidR="00833E63" w:rsidRDefault="00833E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5B20276" w14:textId="77777777" w:rsidR="00833E63" w:rsidRDefault="00833E63">
      <w:pPr>
        <w:rPr>
          <w:sz w:val="32"/>
          <w:szCs w:val="32"/>
        </w:rPr>
      </w:pPr>
    </w:p>
    <w:p w14:paraId="49155956" w14:textId="77777777" w:rsidR="00833E63" w:rsidRDefault="00394D05">
      <w:pPr>
        <w:jc w:val="center"/>
        <w:rPr>
          <w:sz w:val="32"/>
          <w:szCs w:val="32"/>
        </w:rPr>
      </w:pPr>
      <w:r>
        <w:rPr>
          <w:sz w:val="32"/>
          <w:szCs w:val="32"/>
        </w:rPr>
        <w:t>Service de la Culture de Meyrin</w:t>
      </w:r>
    </w:p>
    <w:p w14:paraId="53110472" w14:textId="77777777" w:rsidR="00833E63" w:rsidRDefault="00394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Formulaire de demande de subvention récurrente</w:t>
      </w:r>
    </w:p>
    <w:p w14:paraId="4EE458D6" w14:textId="77777777" w:rsidR="00833E63" w:rsidRDefault="00833E63">
      <w:pPr>
        <w:jc w:val="center"/>
        <w:rPr>
          <w:b/>
          <w:sz w:val="36"/>
          <w:szCs w:val="36"/>
        </w:rPr>
      </w:pPr>
    </w:p>
    <w:p w14:paraId="2930F843" w14:textId="77777777" w:rsidR="00833E63" w:rsidRDefault="00394D05">
      <w:pPr>
        <w:rPr>
          <w:sz w:val="24"/>
          <w:szCs w:val="24"/>
        </w:rPr>
      </w:pPr>
      <w:r>
        <w:rPr>
          <w:sz w:val="24"/>
          <w:szCs w:val="24"/>
        </w:rPr>
        <w:t>Ce formulaire doit être rempli par l’organisation / la personne requérante pour accompagner le dossier.</w:t>
      </w:r>
    </w:p>
    <w:p w14:paraId="56B0F91B" w14:textId="77777777" w:rsidR="00833E63" w:rsidRDefault="00833E63">
      <w:pPr>
        <w:rPr>
          <w:sz w:val="24"/>
          <w:szCs w:val="24"/>
        </w:rPr>
      </w:pPr>
    </w:p>
    <w:p w14:paraId="5E5167AF" w14:textId="77777777" w:rsidR="00833E63" w:rsidRDefault="00394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Informations générales</w:t>
      </w:r>
    </w:p>
    <w:p w14:paraId="74038D79" w14:textId="77777777" w:rsidR="00833E63" w:rsidRDefault="00833E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30"/>
          <w:szCs w:val="30"/>
        </w:rPr>
      </w:pPr>
    </w:p>
    <w:p w14:paraId="4757402F" w14:textId="59230866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Domaine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283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5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Arts visuels</w:t>
      </w:r>
    </w:p>
    <w:p w14:paraId="79463432" w14:textId="4F6A66D2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8894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Théâtre, danse, performance, cirque</w:t>
      </w:r>
    </w:p>
    <w:p w14:paraId="154D5C4D" w14:textId="0112A449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2677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Musique</w:t>
      </w:r>
    </w:p>
    <w:p w14:paraId="53DAAC72" w14:textId="4434D6FF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4664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Littérature et contes</w:t>
      </w:r>
    </w:p>
    <w:p w14:paraId="07166D48" w14:textId="6AF848B3" w:rsidR="00833E63" w:rsidRDefault="003A4D5F">
      <w:pPr>
        <w:spacing w:after="0"/>
        <w:ind w:left="1440" w:firstLine="720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204339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Film et cinéma</w:t>
      </w:r>
    </w:p>
    <w:p w14:paraId="026B0ACC" w14:textId="48A7619F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009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Ateliers, action / médiation culturelle </w:t>
      </w:r>
    </w:p>
    <w:p w14:paraId="5F89EAF5" w14:textId="195ED1A2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447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Cultures numériques</w:t>
      </w:r>
    </w:p>
    <w:p w14:paraId="49079159" w14:textId="3B6BF3BB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1125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Culture, non mentionné ailleurs</w:t>
      </w:r>
    </w:p>
    <w:p w14:paraId="425FD3BB" w14:textId="1C6728AE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5045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Pluridisciplinaire (cocher les principaux domaines concernés)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"/>
        <w:tblW w:w="83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4116"/>
      </w:tblGrid>
      <w:tr w:rsidR="00833E63" w14:paraId="428B73FC" w14:textId="77777777">
        <w:trPr>
          <w:jc w:val="center"/>
        </w:trPr>
        <w:tc>
          <w:tcPr>
            <w:tcW w:w="4226" w:type="dxa"/>
          </w:tcPr>
          <w:p w14:paraId="714A82F3" w14:textId="77777777" w:rsidR="00833E63" w:rsidRDefault="00394D0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l’association ou organisation</w:t>
            </w:r>
          </w:p>
        </w:tc>
        <w:tc>
          <w:tcPr>
            <w:tcW w:w="4116" w:type="dxa"/>
          </w:tcPr>
          <w:p w14:paraId="528E9232" w14:textId="57F57495" w:rsidR="00833E63" w:rsidRDefault="0024152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Cliquez ou appuyez ici pour entrer du texte.</w:t>
            </w:r>
          </w:p>
        </w:tc>
      </w:tr>
      <w:tr w:rsidR="00833E63" w14:paraId="71D51E5B" w14:textId="77777777">
        <w:trPr>
          <w:jc w:val="center"/>
        </w:trPr>
        <w:tc>
          <w:tcPr>
            <w:tcW w:w="4226" w:type="dxa"/>
          </w:tcPr>
          <w:p w14:paraId="7AED72FE" w14:textId="77777777" w:rsidR="00833E63" w:rsidRDefault="00394D0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total</w:t>
            </w:r>
          </w:p>
        </w:tc>
        <w:tc>
          <w:tcPr>
            <w:tcW w:w="4116" w:type="dxa"/>
          </w:tcPr>
          <w:p w14:paraId="0261826C" w14:textId="0265245F" w:rsidR="00833E63" w:rsidRDefault="0024152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Cliquez ou appuyez ici pour entrer du texte.</w:t>
            </w:r>
          </w:p>
        </w:tc>
      </w:tr>
      <w:tr w:rsidR="00833E63" w14:paraId="0BCB37C9" w14:textId="77777777">
        <w:trPr>
          <w:jc w:val="center"/>
        </w:trPr>
        <w:tc>
          <w:tcPr>
            <w:tcW w:w="4226" w:type="dxa"/>
          </w:tcPr>
          <w:p w14:paraId="17FA80F3" w14:textId="77777777" w:rsidR="00833E63" w:rsidRDefault="00394D0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 la subvention demandé</w:t>
            </w:r>
          </w:p>
        </w:tc>
        <w:tc>
          <w:tcPr>
            <w:tcW w:w="4116" w:type="dxa"/>
          </w:tcPr>
          <w:p w14:paraId="0031A673" w14:textId="5E613C57" w:rsidR="00833E63" w:rsidRDefault="0024152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Cliquez ou appuyez ici pour entrer du texte.</w:t>
            </w:r>
          </w:p>
        </w:tc>
      </w:tr>
      <w:tr w:rsidR="00833E63" w14:paraId="72F7E243" w14:textId="77777777">
        <w:trPr>
          <w:jc w:val="center"/>
        </w:trPr>
        <w:tc>
          <w:tcPr>
            <w:tcW w:w="4226" w:type="dxa"/>
          </w:tcPr>
          <w:p w14:paraId="0E27E1BB" w14:textId="77777777" w:rsidR="00833E63" w:rsidRDefault="00394D0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d’envoi de la demande</w:t>
            </w:r>
          </w:p>
        </w:tc>
        <w:tc>
          <w:tcPr>
            <w:tcW w:w="4116" w:type="dxa"/>
          </w:tcPr>
          <w:p w14:paraId="2B0B7E45" w14:textId="73823295" w:rsidR="00833E63" w:rsidRDefault="0024152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Cliquez ou appuyez ici pour entrer du texte.</w:t>
            </w:r>
          </w:p>
        </w:tc>
      </w:tr>
    </w:tbl>
    <w:p w14:paraId="2AB00796" w14:textId="77777777" w:rsidR="00833E63" w:rsidRDefault="00833E63">
      <w:pPr>
        <w:ind w:left="708"/>
        <w:rPr>
          <w:sz w:val="24"/>
          <w:szCs w:val="24"/>
        </w:rPr>
      </w:pPr>
    </w:p>
    <w:p w14:paraId="3E1FBC44" w14:textId="77777777" w:rsidR="00833E63" w:rsidRDefault="00394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Objet de votre demande de soutien</w:t>
      </w:r>
    </w:p>
    <w:p w14:paraId="62864E13" w14:textId="77777777" w:rsidR="00833E63" w:rsidRDefault="00833E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30"/>
          <w:szCs w:val="30"/>
        </w:rPr>
      </w:pPr>
    </w:p>
    <w:p w14:paraId="556E12C8" w14:textId="5534C4AA" w:rsidR="00833E63" w:rsidRDefault="003A4D5F">
      <w:pPr>
        <w:spacing w:after="0"/>
        <w:ind w:left="1440" w:firstLine="720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-1098335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52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Frais de fonctionnement</w:t>
      </w:r>
    </w:p>
    <w:p w14:paraId="7AD3615D" w14:textId="6D636629" w:rsidR="00833E63" w:rsidRDefault="003A4D5F">
      <w:pPr>
        <w:spacing w:after="0"/>
        <w:ind w:left="1440" w:firstLine="720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136000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Organisation professionnelle du domaine culturelle (faîtière)</w:t>
      </w:r>
    </w:p>
    <w:p w14:paraId="1A4B1D68" w14:textId="6387748B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5700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Événement récurrent (festival annuel, biennal)</w:t>
      </w:r>
    </w:p>
    <w:p w14:paraId="4EB3D28E" w14:textId="6F864166" w:rsidR="00833E63" w:rsidRDefault="00394D0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0450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D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Cours et ateliers récurrents</w:t>
      </w:r>
    </w:p>
    <w:p w14:paraId="63A17F21" w14:textId="05F09543" w:rsidR="00833E63" w:rsidRDefault="003A4D5F">
      <w:pPr>
        <w:spacing w:after="0"/>
        <w:ind w:left="1440" w:firstLine="720"/>
        <w:rPr>
          <w:b/>
          <w:sz w:val="30"/>
          <w:szCs w:val="30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155835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Autre</w:t>
      </w:r>
    </w:p>
    <w:p w14:paraId="45970442" w14:textId="77777777" w:rsidR="00833E63" w:rsidRDefault="00833E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30"/>
          <w:szCs w:val="30"/>
        </w:rPr>
      </w:pPr>
    </w:p>
    <w:p w14:paraId="4D8B27B3" w14:textId="77777777" w:rsidR="00833E63" w:rsidRDefault="00833E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30"/>
          <w:szCs w:val="30"/>
        </w:rPr>
      </w:pPr>
    </w:p>
    <w:p w14:paraId="6E7EE20E" w14:textId="62F952C0" w:rsidR="00833E63" w:rsidRDefault="00394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Contact </w:t>
      </w:r>
      <w:r>
        <w:rPr>
          <w:b/>
          <w:i/>
          <w:color w:val="000000"/>
          <w:sz w:val="30"/>
          <w:szCs w:val="30"/>
        </w:rPr>
        <w:t>(prière de remplir tous les champs)</w:t>
      </w:r>
    </w:p>
    <w:tbl>
      <w:tblPr>
        <w:tblStyle w:val="a0"/>
        <w:tblW w:w="83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4116"/>
      </w:tblGrid>
      <w:tr w:rsidR="00833E63" w14:paraId="2BD73E41" w14:textId="77777777">
        <w:trPr>
          <w:jc w:val="center"/>
        </w:trPr>
        <w:tc>
          <w:tcPr>
            <w:tcW w:w="4226" w:type="dxa"/>
          </w:tcPr>
          <w:p w14:paraId="14B31FBC" w14:textId="77777777" w:rsidR="00833E63" w:rsidRDefault="003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Prénom et nom</w:t>
            </w:r>
          </w:p>
        </w:tc>
        <w:tc>
          <w:tcPr>
            <w:tcW w:w="4116" w:type="dxa"/>
          </w:tcPr>
          <w:p w14:paraId="36D53176" w14:textId="77777777" w:rsidR="00833E63" w:rsidRDefault="003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Cliquez ou appuyez ici pour entrer du texte.</w:t>
            </w:r>
          </w:p>
        </w:tc>
      </w:tr>
      <w:tr w:rsidR="00833E63" w14:paraId="043840AC" w14:textId="77777777">
        <w:trPr>
          <w:jc w:val="center"/>
        </w:trPr>
        <w:tc>
          <w:tcPr>
            <w:tcW w:w="4226" w:type="dxa"/>
          </w:tcPr>
          <w:p w14:paraId="7B7C1AE7" w14:textId="77777777" w:rsidR="00833E63" w:rsidRDefault="003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Numéro de téléphone</w:t>
            </w:r>
          </w:p>
        </w:tc>
        <w:tc>
          <w:tcPr>
            <w:tcW w:w="4116" w:type="dxa"/>
          </w:tcPr>
          <w:p w14:paraId="63210135" w14:textId="77777777" w:rsidR="00833E63" w:rsidRDefault="003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Cliquez ou appuyez ici pour entrer du texte.</w:t>
            </w:r>
          </w:p>
        </w:tc>
      </w:tr>
      <w:tr w:rsidR="00833E63" w14:paraId="302786A7" w14:textId="77777777">
        <w:trPr>
          <w:jc w:val="center"/>
        </w:trPr>
        <w:tc>
          <w:tcPr>
            <w:tcW w:w="4226" w:type="dxa"/>
          </w:tcPr>
          <w:p w14:paraId="7D15C7F8" w14:textId="77777777" w:rsidR="00833E63" w:rsidRDefault="003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Courriel</w:t>
            </w:r>
          </w:p>
        </w:tc>
        <w:tc>
          <w:tcPr>
            <w:tcW w:w="4116" w:type="dxa"/>
          </w:tcPr>
          <w:p w14:paraId="47A56BDB" w14:textId="77777777" w:rsidR="00833E63" w:rsidRDefault="003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Cliquez ou appuyez ici pour entrer du texte.</w:t>
            </w:r>
          </w:p>
        </w:tc>
      </w:tr>
      <w:tr w:rsidR="00833E63" w14:paraId="603CF587" w14:textId="77777777">
        <w:trPr>
          <w:jc w:val="center"/>
        </w:trPr>
        <w:tc>
          <w:tcPr>
            <w:tcW w:w="4226" w:type="dxa"/>
          </w:tcPr>
          <w:p w14:paraId="77658331" w14:textId="77777777" w:rsidR="00833E63" w:rsidRDefault="003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Adresse postale</w:t>
            </w:r>
          </w:p>
        </w:tc>
        <w:tc>
          <w:tcPr>
            <w:tcW w:w="4116" w:type="dxa"/>
          </w:tcPr>
          <w:p w14:paraId="0C66D66E" w14:textId="77777777" w:rsidR="00833E63" w:rsidRDefault="003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Cliquez ou appuyez ici pour entrer du texte.</w:t>
            </w:r>
          </w:p>
        </w:tc>
      </w:tr>
    </w:tbl>
    <w:p w14:paraId="3D3B5601" w14:textId="77777777" w:rsidR="00833E63" w:rsidRDefault="00833E63" w:rsidP="00394D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285F34B0" w14:textId="77777777" w:rsidR="00833E63" w:rsidRDefault="00394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Documents à joindre au présent formulaire</w:t>
      </w:r>
    </w:p>
    <w:p w14:paraId="677512FC" w14:textId="7F2EB942" w:rsidR="00833E63" w:rsidRDefault="003A4D5F">
      <w:pPr>
        <w:spacing w:after="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78249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PV de l’assemblée générale</w:t>
      </w:r>
    </w:p>
    <w:p w14:paraId="11663F97" w14:textId="159B7225" w:rsidR="00833E63" w:rsidRDefault="003A4D5F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3370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Lettre de motivation avec montant demandé (et lettre explicative si augmentation du montant demandé)</w:t>
      </w:r>
    </w:p>
    <w:p w14:paraId="1AA248DE" w14:textId="148E560C" w:rsidR="00833E63" w:rsidRDefault="003A4D5F">
      <w:pPr>
        <w:spacing w:after="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43396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Comptes annuels de l’année en cours et de l’année précédente</w:t>
      </w:r>
    </w:p>
    <w:p w14:paraId="5ED22B49" w14:textId="509F4FD1" w:rsidR="00833E63" w:rsidRDefault="003A4D5F">
      <w:pPr>
        <w:spacing w:after="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34567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Budget de l’année en cours et budget prévisionnel de l’année suivante</w:t>
      </w:r>
    </w:p>
    <w:p w14:paraId="3FD38A07" w14:textId="756B2C37" w:rsidR="00833E63" w:rsidRDefault="003A4D5F">
      <w:pPr>
        <w:spacing w:after="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0889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Rapport des vérificateurs de comptes de l’année précédente</w:t>
      </w:r>
    </w:p>
    <w:p w14:paraId="316307B5" w14:textId="798C5094" w:rsidR="00833E63" w:rsidRDefault="003A4D5F">
      <w:pPr>
        <w:spacing w:after="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51845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5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Rapport d’activité de l’année précédente</w:t>
      </w:r>
    </w:p>
    <w:p w14:paraId="3F2B8A70" w14:textId="1471E9B0" w:rsidR="00833E63" w:rsidRDefault="003A4D5F">
      <w:pPr>
        <w:spacing w:after="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124457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Extrait de compte avec IBAN</w:t>
      </w:r>
    </w:p>
    <w:p w14:paraId="046AC2CF" w14:textId="7127CAD9" w:rsidR="00833E63" w:rsidRDefault="003A4D5F">
      <w:pPr>
        <w:spacing w:after="0"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45194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5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Liste des membres à jour</w:t>
      </w:r>
    </w:p>
    <w:p w14:paraId="0EC023B1" w14:textId="0E79413D" w:rsidR="00833E63" w:rsidRDefault="003A4D5F">
      <w:pPr>
        <w:ind w:firstLine="708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-1648884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Statuts de l’association</w:t>
      </w:r>
    </w:p>
    <w:p w14:paraId="7C260262" w14:textId="072CC6CA" w:rsidR="00833E63" w:rsidRDefault="003A4D5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44435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94D05">
        <w:rPr>
          <w:sz w:val="24"/>
          <w:szCs w:val="24"/>
        </w:rPr>
        <w:t xml:space="preserve"> Charte d’engagement à la prévention et à la lutte contre les atteintes à la personnalité au travail, au sein des entités subventionnées par la ville de Meyrin dans le domaine de la culture remplie et signée.</w:t>
      </w:r>
    </w:p>
    <w:p w14:paraId="59365592" w14:textId="77777777" w:rsidR="00833E63" w:rsidRDefault="00394D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Envoi du dossier</w:t>
      </w:r>
    </w:p>
    <w:p w14:paraId="147DB881" w14:textId="77777777" w:rsidR="00833E63" w:rsidRDefault="00394D05">
      <w:pPr>
        <w:ind w:left="360"/>
        <w:rPr>
          <w:sz w:val="24"/>
          <w:szCs w:val="24"/>
        </w:rPr>
      </w:pPr>
      <w:r>
        <w:rPr>
          <w:sz w:val="24"/>
          <w:szCs w:val="24"/>
        </w:rPr>
        <w:t>Sauvegardez et/ou imprimez le formulaire dûment rempli.</w:t>
      </w:r>
    </w:p>
    <w:p w14:paraId="361BE702" w14:textId="77777777" w:rsidR="00833E63" w:rsidRDefault="00394D05">
      <w:pPr>
        <w:ind w:left="36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Les demandes de subvention peuvent être transmises par envoi électronique : </w:t>
      </w:r>
      <w:r>
        <w:fldChar w:fldCharType="begin"/>
      </w:r>
      <w:r>
        <w:instrText xml:space="preserve"> HYPERLINK "mailto:subventions.culture@meyrin.ch" </w:instrText>
      </w:r>
      <w:r>
        <w:fldChar w:fldCharType="separate"/>
      </w:r>
      <w:r>
        <w:rPr>
          <w:color w:val="0563C1"/>
          <w:sz w:val="24"/>
          <w:szCs w:val="24"/>
          <w:u w:val="single"/>
        </w:rPr>
        <w:t>subventions.culture@meyrin.ch</w:t>
      </w:r>
    </w:p>
    <w:p w14:paraId="1DC2A509" w14:textId="77777777" w:rsidR="00394D05" w:rsidRDefault="00394D05">
      <w:pPr>
        <w:ind w:left="360"/>
        <w:rPr>
          <w:sz w:val="24"/>
          <w:szCs w:val="24"/>
        </w:rPr>
      </w:pPr>
      <w:r>
        <w:lastRenderedPageBreak/>
        <w:fldChar w:fldCharType="end"/>
      </w:r>
      <w:r>
        <w:rPr>
          <w:sz w:val="24"/>
          <w:szCs w:val="24"/>
        </w:rPr>
        <w:t xml:space="preserve">Ou </w:t>
      </w:r>
      <w:proofErr w:type="gramStart"/>
      <w:r>
        <w:rPr>
          <w:sz w:val="24"/>
          <w:szCs w:val="24"/>
        </w:rPr>
        <w:t>postal: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Service de la Culture, Place des Cinq-Continents 1, Case postale 378, 1217 Meyrin</w:t>
      </w:r>
    </w:p>
    <w:p w14:paraId="677A0FC4" w14:textId="11E8744F" w:rsidR="00833E63" w:rsidRDefault="00394D05">
      <w:pPr>
        <w:ind w:left="360"/>
      </w:pPr>
      <w:r>
        <w:rPr>
          <w:sz w:val="24"/>
          <w:szCs w:val="24"/>
        </w:rPr>
        <w:br/>
      </w:r>
    </w:p>
    <w:p w14:paraId="50BBBC73" w14:textId="77777777" w:rsidR="00833E63" w:rsidRDefault="00394D0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À REMPLIR PAR LE SERVICE DE LA CULTURE</w:t>
      </w:r>
    </w:p>
    <w:tbl>
      <w:tblPr>
        <w:tblStyle w:val="a1"/>
        <w:tblW w:w="9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4625"/>
      </w:tblGrid>
      <w:tr w:rsidR="00833E63" w14:paraId="2B99CC39" w14:textId="77777777">
        <w:trPr>
          <w:trHeight w:val="386"/>
        </w:trPr>
        <w:tc>
          <w:tcPr>
            <w:tcW w:w="4623" w:type="dxa"/>
            <w:vAlign w:val="center"/>
          </w:tcPr>
          <w:p w14:paraId="4D397758" w14:textId="77777777" w:rsidR="00833E63" w:rsidRDefault="0039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réception :</w:t>
            </w:r>
          </w:p>
        </w:tc>
        <w:tc>
          <w:tcPr>
            <w:tcW w:w="4625" w:type="dxa"/>
            <w:vAlign w:val="center"/>
          </w:tcPr>
          <w:p w14:paraId="30A45691" w14:textId="77777777" w:rsidR="00833E63" w:rsidRDefault="0039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Accusé de réception :</w:t>
            </w:r>
          </w:p>
        </w:tc>
      </w:tr>
      <w:tr w:rsidR="00833E63" w14:paraId="17678BB4" w14:textId="77777777">
        <w:trPr>
          <w:trHeight w:val="548"/>
        </w:trPr>
        <w:tc>
          <w:tcPr>
            <w:tcW w:w="9248" w:type="dxa"/>
            <w:gridSpan w:val="2"/>
            <w:vAlign w:val="center"/>
          </w:tcPr>
          <w:p w14:paraId="463C6E7D" w14:textId="77777777" w:rsidR="00833E63" w:rsidRDefault="0039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manquants :</w:t>
            </w:r>
          </w:p>
        </w:tc>
      </w:tr>
      <w:tr w:rsidR="00833E63" w14:paraId="0986D525" w14:textId="77777777">
        <w:trPr>
          <w:trHeight w:val="428"/>
        </w:trPr>
        <w:tc>
          <w:tcPr>
            <w:tcW w:w="4623" w:type="dxa"/>
            <w:vAlign w:val="center"/>
          </w:tcPr>
          <w:p w14:paraId="7A672725" w14:textId="77777777" w:rsidR="00833E63" w:rsidRDefault="0039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Délai retenu :</w:t>
            </w:r>
          </w:p>
        </w:tc>
        <w:tc>
          <w:tcPr>
            <w:tcW w:w="4625" w:type="dxa"/>
            <w:vAlign w:val="center"/>
          </w:tcPr>
          <w:p w14:paraId="62559D77" w14:textId="77777777" w:rsidR="00833E63" w:rsidRDefault="0039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Traité le :</w:t>
            </w:r>
          </w:p>
        </w:tc>
      </w:tr>
      <w:tr w:rsidR="00833E63" w14:paraId="541C72A0" w14:textId="77777777">
        <w:trPr>
          <w:trHeight w:val="406"/>
        </w:trPr>
        <w:tc>
          <w:tcPr>
            <w:tcW w:w="4623" w:type="dxa"/>
            <w:vAlign w:val="center"/>
          </w:tcPr>
          <w:p w14:paraId="14ABAA09" w14:textId="77777777" w:rsidR="00833E63" w:rsidRDefault="0039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Décision : </w:t>
            </w:r>
          </w:p>
        </w:tc>
        <w:tc>
          <w:tcPr>
            <w:tcW w:w="4625" w:type="dxa"/>
            <w:vAlign w:val="center"/>
          </w:tcPr>
          <w:p w14:paraId="18A6DA96" w14:textId="77777777" w:rsidR="00833E63" w:rsidRDefault="0039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Motif :</w:t>
            </w:r>
          </w:p>
        </w:tc>
      </w:tr>
      <w:tr w:rsidR="00833E63" w14:paraId="1456DDF0" w14:textId="77777777">
        <w:trPr>
          <w:trHeight w:val="320"/>
        </w:trPr>
        <w:tc>
          <w:tcPr>
            <w:tcW w:w="4623" w:type="dxa"/>
            <w:vAlign w:val="center"/>
          </w:tcPr>
          <w:p w14:paraId="62663E90" w14:textId="77777777" w:rsidR="00833E63" w:rsidRDefault="00394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réponse :</w:t>
            </w:r>
          </w:p>
        </w:tc>
        <w:tc>
          <w:tcPr>
            <w:tcW w:w="4625" w:type="dxa"/>
            <w:vAlign w:val="center"/>
          </w:tcPr>
          <w:p w14:paraId="077AFD5F" w14:textId="77777777" w:rsidR="00833E63" w:rsidRDefault="00833E63">
            <w:pPr>
              <w:rPr>
                <w:sz w:val="24"/>
                <w:szCs w:val="24"/>
              </w:rPr>
            </w:pPr>
          </w:p>
        </w:tc>
      </w:tr>
    </w:tbl>
    <w:p w14:paraId="638CEB0B" w14:textId="77777777" w:rsidR="00833E63" w:rsidRDefault="00833E63">
      <w:pPr>
        <w:spacing w:after="0" w:line="360" w:lineRule="auto"/>
        <w:ind w:left="720"/>
        <w:rPr>
          <w:b/>
          <w:sz w:val="30"/>
          <w:szCs w:val="30"/>
        </w:rPr>
      </w:pPr>
    </w:p>
    <w:sectPr w:rsidR="00833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A216" w14:textId="77777777" w:rsidR="00394D05" w:rsidRDefault="00394D05">
      <w:pPr>
        <w:spacing w:after="0" w:line="240" w:lineRule="auto"/>
      </w:pPr>
      <w:r>
        <w:separator/>
      </w:r>
    </w:p>
  </w:endnote>
  <w:endnote w:type="continuationSeparator" w:id="0">
    <w:p w14:paraId="51A63796" w14:textId="77777777" w:rsidR="00394D05" w:rsidRDefault="0039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519" w14:textId="77777777" w:rsidR="00833E63" w:rsidRDefault="00833E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E943" w14:textId="77777777" w:rsidR="00833E63" w:rsidRDefault="00833E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A84D" w14:textId="77777777" w:rsidR="00833E63" w:rsidRDefault="00833E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CDED" w14:textId="77777777" w:rsidR="00394D05" w:rsidRDefault="00394D05">
      <w:pPr>
        <w:spacing w:after="0" w:line="240" w:lineRule="auto"/>
      </w:pPr>
      <w:r>
        <w:separator/>
      </w:r>
    </w:p>
  </w:footnote>
  <w:footnote w:type="continuationSeparator" w:id="0">
    <w:p w14:paraId="5C6FE30D" w14:textId="77777777" w:rsidR="00394D05" w:rsidRDefault="0039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9DDC" w14:textId="77777777" w:rsidR="00833E63" w:rsidRDefault="00833E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67F6" w14:textId="77777777" w:rsidR="00833E63" w:rsidRDefault="00931A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82F5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42.75pt">
          <v:imagedata r:id="rId1" o:title="LOGO_MEYRIN_simple_CMYK_vert" croptop="28613f" cropbottom="30115f" cropleft="24630f" cropright="1755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B36B" w14:textId="77777777" w:rsidR="00833E63" w:rsidRDefault="00833E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3BAD"/>
    <w:multiLevelType w:val="multilevel"/>
    <w:tmpl w:val="3EFEF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63"/>
    <w:rsid w:val="00241526"/>
    <w:rsid w:val="002D34C5"/>
    <w:rsid w:val="00394D05"/>
    <w:rsid w:val="003A4D5F"/>
    <w:rsid w:val="00741EB3"/>
    <w:rsid w:val="00833E63"/>
    <w:rsid w:val="00931A23"/>
    <w:rsid w:val="00E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7012BFB1"/>
  <w15:docId w15:val="{A2D6CF86-31BD-4186-9089-E346BA97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A17A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3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C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25A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3FA"/>
  </w:style>
  <w:style w:type="paragraph" w:styleId="Pieddepage">
    <w:name w:val="footer"/>
    <w:basedOn w:val="Normal"/>
    <w:link w:val="PieddepageCar"/>
    <w:uiPriority w:val="99"/>
    <w:unhideWhenUsed/>
    <w:rsid w:val="00F1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3FA"/>
  </w:style>
  <w:style w:type="character" w:styleId="Mentionnonrsolue">
    <w:name w:val="Unresolved Mention"/>
    <w:basedOn w:val="Policepardfaut"/>
    <w:uiPriority w:val="99"/>
    <w:semiHidden/>
    <w:unhideWhenUsed/>
    <w:rsid w:val="00CF1746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89kAGYnWpaxlDgkOB//nPQrRQ==">CgMxLjA4AHIhMUFOVHloQnIzdVVqb2VPZDcxYzFDM3RFRE1TOUp4NFY1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TAMES DE SOUSA Angel</dc:creator>
  <cp:lastModifiedBy>MATEEV Hélène</cp:lastModifiedBy>
  <cp:revision>2</cp:revision>
  <dcterms:created xsi:type="dcterms:W3CDTF">2025-09-03T10:14:00Z</dcterms:created>
  <dcterms:modified xsi:type="dcterms:W3CDTF">2025-09-03T10:14:00Z</dcterms:modified>
</cp:coreProperties>
</file>